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0C2" w:rsidRPr="00DC60C2" w:rsidRDefault="00DC60C2">
      <w:pPr>
        <w:rPr>
          <w:b/>
        </w:rPr>
      </w:pPr>
      <w:r w:rsidRPr="00DC60C2">
        <w:rPr>
          <w:b/>
        </w:rPr>
        <w:t xml:space="preserve">ORIENTEERING ACT PRE-XMAS TRAINING SERIES 2024 </w:t>
      </w:r>
    </w:p>
    <w:p w:rsidR="00DC60C2" w:rsidRPr="00DC60C2" w:rsidRDefault="00DC60C2">
      <w:pPr>
        <w:rPr>
          <w:b/>
        </w:rPr>
      </w:pPr>
      <w:r w:rsidRPr="00DC60C2">
        <w:rPr>
          <w:b/>
        </w:rPr>
        <w:t xml:space="preserve">PARENTAL CONSENT AND PARTICIPANT CODE OF CONDUCT FORM </w:t>
      </w:r>
    </w:p>
    <w:p w:rsidR="00DC60C2" w:rsidRDefault="00DC60C2">
      <w:r w:rsidRPr="00DC60C2">
        <w:t>1. I give permission for ............................................................…....................to attend the OACT Training Sessions from 1</w:t>
      </w:r>
      <w:r>
        <w:t>4</w:t>
      </w:r>
      <w:r w:rsidRPr="00DC60C2">
        <w:t xml:space="preserve"> December to </w:t>
      </w:r>
      <w:r>
        <w:t>18</w:t>
      </w:r>
      <w:r w:rsidRPr="00DC60C2">
        <w:t xml:space="preserve"> December 202</w:t>
      </w:r>
      <w:r>
        <w:t>4</w:t>
      </w:r>
      <w:r w:rsidRPr="00DC60C2">
        <w:t xml:space="preserve">.  </w:t>
      </w:r>
    </w:p>
    <w:p w:rsidR="00DC60C2" w:rsidRDefault="00DC60C2">
      <w:r w:rsidRPr="00DC60C2">
        <w:t xml:space="preserve">2. I have read and signed the attached Risk Waiver. </w:t>
      </w:r>
    </w:p>
    <w:p w:rsidR="00DC60C2" w:rsidRDefault="00DC60C2">
      <w:r w:rsidRPr="00DC60C2">
        <w:t xml:space="preserve">3. I understand that during the camp she/he/they may move between training venues by foot or travel in a car driven by one of the adults designated OACT Coaches. All drivers will be licensed to drive the respective vehicles.  </w:t>
      </w:r>
    </w:p>
    <w:p w:rsidR="00DC60C2" w:rsidRDefault="00DC60C2">
      <w:r w:rsidRPr="00DC60C2">
        <w:t xml:space="preserve">4. I understand that every effort will be made to contact me/communicate with me prior to any treatment in the event of an accident, illness, or other medical emergency. However, I authorise the Training Manager to act in loco parentis and to consent, if it is not possible to communicate with me, to my child receiving urgent medical or surgical treatment as may be deemed necessary.  </w:t>
      </w:r>
    </w:p>
    <w:p w:rsidR="00DC60C2" w:rsidRDefault="00DC60C2">
      <w:r w:rsidRPr="00DC60C2">
        <w:t xml:space="preserve">5. I understand that I must remain present at the training sessions and responsible for any persons under 12 years of age throughout. Signed: .......................................…………................... </w:t>
      </w:r>
    </w:p>
    <w:p w:rsidR="00DC60C2" w:rsidRDefault="00DC60C2">
      <w:r w:rsidRPr="00DC60C2">
        <w:t xml:space="preserve">(Parent/guardian). Date: …..../…..../…......  </w:t>
      </w:r>
      <w:r w:rsidRPr="00A03F7D">
        <w:rPr>
          <w:b/>
        </w:rPr>
        <w:t>To be signed by a parent /guardian if athlete is under 18</w:t>
      </w:r>
      <w:r w:rsidRPr="00DC60C2">
        <w:t xml:space="preserve">  </w:t>
      </w:r>
    </w:p>
    <w:p w:rsidR="00A03F7D" w:rsidRDefault="00A03F7D">
      <w:pPr>
        <w:rPr>
          <w:b/>
        </w:rPr>
      </w:pPr>
    </w:p>
    <w:p w:rsidR="00DC60C2" w:rsidRDefault="00DC60C2">
      <w:bookmarkStart w:id="0" w:name="_GoBack"/>
      <w:bookmarkEnd w:id="0"/>
      <w:r w:rsidRPr="00DC60C2">
        <w:rPr>
          <w:b/>
        </w:rPr>
        <w:t>CODE OF CONDUCT</w:t>
      </w:r>
      <w:r w:rsidRPr="00DC60C2">
        <w:t xml:space="preserve">  As a participant in this training camp I will:  </w:t>
      </w:r>
    </w:p>
    <w:p w:rsidR="00DC60C2" w:rsidRDefault="00DC60C2">
      <w:r w:rsidRPr="00DC60C2">
        <w:t xml:space="preserve">1. Respect the rights, dignity and worth of fellow participants, coaches and other training officials.  </w:t>
      </w:r>
    </w:p>
    <w:p w:rsidR="00DC60C2" w:rsidRDefault="00DC60C2">
      <w:r w:rsidRPr="00DC60C2">
        <w:t xml:space="preserve">2. Refrain from conduct that could be regarded as harassment towards fellow participants, coaches and other OACT officials.  </w:t>
      </w:r>
    </w:p>
    <w:p w:rsidR="00DC60C2" w:rsidRDefault="00DC60C2">
      <w:r w:rsidRPr="00DC60C2">
        <w:t xml:space="preserve">3. Not tolerate acts of aggression.  </w:t>
      </w:r>
    </w:p>
    <w:p w:rsidR="00DC60C2" w:rsidRDefault="00DC60C2">
      <w:r w:rsidRPr="00DC60C2">
        <w:t xml:space="preserve">4. Respect the talent, potential and development of fellow participants.  </w:t>
      </w:r>
    </w:p>
    <w:p w:rsidR="00DC60C2" w:rsidRDefault="00DC60C2">
      <w:r w:rsidRPr="00DC60C2">
        <w:t xml:space="preserve">5. Care for and respect the equipment and facilities provided to me as part of my participation, including all public spaces.  </w:t>
      </w:r>
    </w:p>
    <w:p w:rsidR="00DC60C2" w:rsidRDefault="00DC60C2">
      <w:r w:rsidRPr="00DC60C2">
        <w:t xml:space="preserve">6. Conduct myself in a professional manner relating to language, temper and punctuality.  7. Maintain high personal behaviour standards at all times.  </w:t>
      </w:r>
    </w:p>
    <w:p w:rsidR="00DC60C2" w:rsidRDefault="00DC60C2">
      <w:r w:rsidRPr="00DC60C2">
        <w:t xml:space="preserve">8. Obey directions from Training Management and coaches at all times.  </w:t>
      </w:r>
    </w:p>
    <w:p w:rsidR="00DC60C2" w:rsidRDefault="00DC60C2">
      <w:r w:rsidRPr="00DC60C2">
        <w:t xml:space="preserve">9. Not engage in any behaviour that would bring the sport or me into disrepute.  </w:t>
      </w:r>
    </w:p>
    <w:p w:rsidR="00DC60C2" w:rsidRDefault="00DC60C2">
      <w:r w:rsidRPr="00DC60C2">
        <w:t>10. Accept that there is a total ban on (</w:t>
      </w:r>
      <w:proofErr w:type="spellStart"/>
      <w:r w:rsidRPr="00DC60C2">
        <w:t>i</w:t>
      </w:r>
      <w:proofErr w:type="spellEnd"/>
      <w:r w:rsidRPr="00DC60C2">
        <w:t xml:space="preserve">) the use of drugs (except on medical prescription), alcohol and tobacco (ii) any other behaviour outside the law and (iii) the driving of vehicles without the permission of OACT Officials.  I understand that any breach of the Code of Conduct may result in being asked to leave the training and be sent home by the Camp Manager. </w:t>
      </w:r>
    </w:p>
    <w:p w:rsidR="00364FD8" w:rsidRPr="00A03F7D" w:rsidRDefault="00DC60C2">
      <w:pPr>
        <w:rPr>
          <w:b/>
        </w:rPr>
      </w:pPr>
      <w:r w:rsidRPr="00DC60C2">
        <w:t xml:space="preserve">Signed: ……………………………………...................... Participant.   Date: ......./……../…......  </w:t>
      </w:r>
      <w:r w:rsidRPr="00A03F7D">
        <w:rPr>
          <w:b/>
        </w:rPr>
        <w:t>To be signed by participant</w:t>
      </w:r>
    </w:p>
    <w:sectPr w:rsidR="00364FD8" w:rsidRPr="00A03F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C2"/>
    <w:rsid w:val="00364FD8"/>
    <w:rsid w:val="00A03F7D"/>
    <w:rsid w:val="00DC60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7029"/>
  <w15:chartTrackingRefBased/>
  <w15:docId w15:val="{96C321BF-6013-4A23-ACE8-BF72D45A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Dowling Management</dc:creator>
  <cp:keywords/>
  <dc:description/>
  <cp:lastModifiedBy>Dowling Management</cp:lastModifiedBy>
  <cp:revision>2</cp:revision>
  <dcterms:created xsi:type="dcterms:W3CDTF">2024-11-30T07:11:00Z</dcterms:created>
  <dcterms:modified xsi:type="dcterms:W3CDTF">2024-11-30T07:11:00Z</dcterms:modified>
</cp:coreProperties>
</file>